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D05A4" w14:textId="77777777" w:rsidR="001D1838" w:rsidRDefault="00C37023">
      <w:pPr>
        <w:spacing w:line="20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7216" behindDoc="1" locked="0" layoutInCell="0" allowOverlap="1" wp14:anchorId="42CE95A2" wp14:editId="0A4F5267">
            <wp:simplePos x="0" y="0"/>
            <wp:positionH relativeFrom="page">
              <wp:posOffset>777240</wp:posOffset>
            </wp:positionH>
            <wp:positionV relativeFrom="page">
              <wp:posOffset>542925</wp:posOffset>
            </wp:positionV>
            <wp:extent cx="6187440" cy="121158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7440" cy="1211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BEE4337" w14:textId="77777777" w:rsidR="001D1838" w:rsidRDefault="001D1838">
      <w:pPr>
        <w:spacing w:line="200" w:lineRule="exact"/>
        <w:rPr>
          <w:sz w:val="24"/>
          <w:szCs w:val="24"/>
        </w:rPr>
      </w:pPr>
    </w:p>
    <w:p w14:paraId="1E955845" w14:textId="77777777" w:rsidR="001D1838" w:rsidRDefault="001D1838">
      <w:pPr>
        <w:spacing w:line="200" w:lineRule="exact"/>
        <w:rPr>
          <w:sz w:val="24"/>
          <w:szCs w:val="24"/>
        </w:rPr>
      </w:pPr>
    </w:p>
    <w:p w14:paraId="626806E3" w14:textId="77777777" w:rsidR="001D1838" w:rsidRDefault="001D1838">
      <w:pPr>
        <w:spacing w:line="200" w:lineRule="exact"/>
        <w:rPr>
          <w:sz w:val="24"/>
          <w:szCs w:val="24"/>
        </w:rPr>
      </w:pPr>
    </w:p>
    <w:p w14:paraId="4BDD18AB" w14:textId="77777777" w:rsidR="001D1838" w:rsidRDefault="001D1838">
      <w:pPr>
        <w:spacing w:line="200" w:lineRule="exact"/>
        <w:rPr>
          <w:sz w:val="24"/>
          <w:szCs w:val="24"/>
        </w:rPr>
      </w:pPr>
    </w:p>
    <w:p w14:paraId="7C0828AA" w14:textId="77777777" w:rsidR="001D1838" w:rsidRDefault="001D1838">
      <w:pPr>
        <w:spacing w:line="288" w:lineRule="exact"/>
        <w:rPr>
          <w:sz w:val="24"/>
          <w:szCs w:val="24"/>
        </w:rPr>
      </w:pPr>
    </w:p>
    <w:p w14:paraId="600D0C13" w14:textId="77777777" w:rsidR="001D1838" w:rsidRDefault="00C37023">
      <w:pPr>
        <w:ind w:left="388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NOTICE &amp; AGENDA</w:t>
      </w:r>
    </w:p>
    <w:p w14:paraId="6F951ABA" w14:textId="77777777" w:rsidR="001D1838" w:rsidRDefault="001D1838">
      <w:pPr>
        <w:spacing w:line="34" w:lineRule="exact"/>
        <w:rPr>
          <w:sz w:val="24"/>
          <w:szCs w:val="24"/>
        </w:rPr>
      </w:pPr>
    </w:p>
    <w:p w14:paraId="462F4C01" w14:textId="77777777" w:rsidR="001D1838" w:rsidRDefault="00C37023">
      <w:pPr>
        <w:ind w:left="386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April 7, 2026 8:30 AM</w:t>
      </w:r>
    </w:p>
    <w:p w14:paraId="1F8394B6" w14:textId="77777777" w:rsidR="001D1838" w:rsidRDefault="001D1838">
      <w:pPr>
        <w:spacing w:line="206" w:lineRule="exact"/>
        <w:rPr>
          <w:sz w:val="24"/>
          <w:szCs w:val="24"/>
        </w:rPr>
      </w:pPr>
    </w:p>
    <w:p w14:paraId="15ECD57F" w14:textId="77777777" w:rsidR="001D1838" w:rsidRDefault="00C37023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Call to Order</w:t>
      </w:r>
    </w:p>
    <w:p w14:paraId="39C738A3" w14:textId="77777777" w:rsidR="001D1838" w:rsidRDefault="001D1838">
      <w:pPr>
        <w:spacing w:line="240" w:lineRule="exact"/>
        <w:rPr>
          <w:sz w:val="24"/>
          <w:szCs w:val="24"/>
        </w:rPr>
      </w:pPr>
    </w:p>
    <w:p w14:paraId="2AD49457" w14:textId="77777777" w:rsidR="001D1838" w:rsidRDefault="00C37023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Pledge of Allegiance</w:t>
      </w:r>
    </w:p>
    <w:p w14:paraId="384BA041" w14:textId="77777777" w:rsidR="001D1838" w:rsidRDefault="001D1838">
      <w:pPr>
        <w:spacing w:line="240" w:lineRule="exact"/>
        <w:rPr>
          <w:sz w:val="24"/>
          <w:szCs w:val="24"/>
        </w:rPr>
      </w:pPr>
    </w:p>
    <w:p w14:paraId="484F9E80" w14:textId="77777777" w:rsidR="001D1838" w:rsidRDefault="00C37023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Approve Minutes of Last Meeting</w:t>
      </w:r>
    </w:p>
    <w:p w14:paraId="318079E1" w14:textId="77777777" w:rsidR="001D1838" w:rsidRDefault="001D1838">
      <w:pPr>
        <w:spacing w:line="35" w:lineRule="exact"/>
        <w:rPr>
          <w:sz w:val="24"/>
          <w:szCs w:val="24"/>
        </w:rPr>
      </w:pPr>
    </w:p>
    <w:p w14:paraId="28D07D5D" w14:textId="77777777" w:rsidR="001D1838" w:rsidRDefault="00C37023">
      <w:pPr>
        <w:ind w:left="500"/>
        <w:rPr>
          <w:sz w:val="20"/>
          <w:szCs w:val="20"/>
        </w:rPr>
      </w:pPr>
      <w:r>
        <w:rPr>
          <w:rFonts w:ascii="Arial" w:eastAsia="Arial" w:hAnsi="Arial" w:cs="Arial"/>
          <w:sz w:val="24"/>
          <w:szCs w:val="24"/>
        </w:rPr>
        <w:t>Minutes 3-17-26</w:t>
      </w:r>
    </w:p>
    <w:p w14:paraId="61661D58" w14:textId="77777777" w:rsidR="001D1838" w:rsidRDefault="001D1838">
      <w:pPr>
        <w:spacing w:line="205" w:lineRule="exact"/>
        <w:rPr>
          <w:sz w:val="24"/>
          <w:szCs w:val="24"/>
        </w:rPr>
      </w:pPr>
    </w:p>
    <w:p w14:paraId="25809A87" w14:textId="77777777" w:rsidR="001D1838" w:rsidRDefault="00C37023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Amendments to Agenda, if any</w:t>
      </w:r>
    </w:p>
    <w:p w14:paraId="51B4F38D" w14:textId="77777777" w:rsidR="001D1838" w:rsidRDefault="001D1838">
      <w:pPr>
        <w:spacing w:line="240" w:lineRule="exact"/>
        <w:rPr>
          <w:sz w:val="24"/>
          <w:szCs w:val="24"/>
        </w:rPr>
      </w:pPr>
    </w:p>
    <w:p w14:paraId="25F03F24" w14:textId="77777777" w:rsidR="001D1838" w:rsidRDefault="00C37023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Approve Agenda</w:t>
      </w:r>
    </w:p>
    <w:p w14:paraId="0CB31688" w14:textId="77777777" w:rsidR="001D1838" w:rsidRDefault="001D1838">
      <w:pPr>
        <w:spacing w:line="240" w:lineRule="exact"/>
        <w:rPr>
          <w:sz w:val="24"/>
          <w:szCs w:val="24"/>
        </w:rPr>
      </w:pPr>
    </w:p>
    <w:p w14:paraId="4D7419B3" w14:textId="77777777" w:rsidR="001D1838" w:rsidRDefault="00C37023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Committee Reports</w:t>
      </w:r>
    </w:p>
    <w:p w14:paraId="7A0ACE00" w14:textId="77777777" w:rsidR="001D1838" w:rsidRDefault="001D1838">
      <w:pPr>
        <w:spacing w:line="240" w:lineRule="exact"/>
        <w:rPr>
          <w:sz w:val="24"/>
          <w:szCs w:val="24"/>
        </w:rPr>
      </w:pPr>
    </w:p>
    <w:p w14:paraId="0B8DDE5F" w14:textId="77777777" w:rsidR="001D1838" w:rsidRDefault="00C37023">
      <w:pPr>
        <w:numPr>
          <w:ilvl w:val="0"/>
          <w:numId w:val="1"/>
        </w:numPr>
        <w:tabs>
          <w:tab w:val="left" w:pos="500"/>
        </w:tabs>
        <w:ind w:left="500" w:hanging="5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Regular Agenda</w:t>
      </w:r>
    </w:p>
    <w:p w14:paraId="5C98AC77" w14:textId="77777777" w:rsidR="001D1838" w:rsidRDefault="001D1838">
      <w:pPr>
        <w:spacing w:line="35" w:lineRule="exact"/>
        <w:rPr>
          <w:rFonts w:ascii="Arial" w:eastAsia="Arial" w:hAnsi="Arial" w:cs="Arial"/>
          <w:sz w:val="24"/>
          <w:szCs w:val="24"/>
        </w:rPr>
      </w:pPr>
    </w:p>
    <w:p w14:paraId="681D35C8" w14:textId="77777777" w:rsidR="001D1838" w:rsidRDefault="00C37023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Authorize Payment of Bills</w:t>
      </w:r>
    </w:p>
    <w:p w14:paraId="43A530B8" w14:textId="77777777" w:rsidR="001D1838" w:rsidRDefault="00C37023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3"/>
          <w:szCs w:val="23"/>
        </w:rPr>
      </w:pPr>
      <w:r>
        <w:rPr>
          <w:rFonts w:ascii="Arial" w:eastAsia="Arial" w:hAnsi="Arial" w:cs="Arial"/>
          <w:sz w:val="23"/>
          <w:szCs w:val="23"/>
        </w:rPr>
        <w:t>Resolution to assign all duties per 103E to Finance &amp; Government Services Director</w:t>
      </w:r>
    </w:p>
    <w:p w14:paraId="334ACE5F" w14:textId="77777777" w:rsidR="001D1838" w:rsidRDefault="001D1838">
      <w:pPr>
        <w:spacing w:line="11" w:lineRule="exact"/>
        <w:rPr>
          <w:rFonts w:ascii="Arial" w:eastAsia="Arial" w:hAnsi="Arial" w:cs="Arial"/>
          <w:sz w:val="23"/>
          <w:szCs w:val="23"/>
        </w:rPr>
      </w:pPr>
    </w:p>
    <w:p w14:paraId="57DBEFF2" w14:textId="77777777" w:rsidR="001D1838" w:rsidRDefault="00C37023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Toqua Park Construction Documents</w:t>
      </w:r>
    </w:p>
    <w:p w14:paraId="2B910429" w14:textId="77777777" w:rsidR="001D1838" w:rsidRDefault="00C37023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Dilapidated structure application</w:t>
      </w:r>
    </w:p>
    <w:p w14:paraId="75596C49" w14:textId="77777777" w:rsidR="001D1838" w:rsidRDefault="00C37023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Family Service intern</w:t>
      </w:r>
    </w:p>
    <w:p w14:paraId="029C3318" w14:textId="77777777" w:rsidR="001D1838" w:rsidRDefault="00C37023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Emergency Management credit card</w:t>
      </w:r>
    </w:p>
    <w:p w14:paraId="3D60DBE3" w14:textId="77777777" w:rsidR="001D1838" w:rsidRDefault="00C37023">
      <w:pPr>
        <w:numPr>
          <w:ilvl w:val="1"/>
          <w:numId w:val="1"/>
        </w:numPr>
        <w:tabs>
          <w:tab w:val="left" w:pos="980"/>
        </w:tabs>
        <w:ind w:left="980" w:hanging="4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Finance and Government Services credit card</w:t>
      </w:r>
    </w:p>
    <w:p w14:paraId="47E067D6" w14:textId="77777777" w:rsidR="001D1838" w:rsidRDefault="001D1838">
      <w:pPr>
        <w:spacing w:line="205" w:lineRule="exact"/>
        <w:rPr>
          <w:sz w:val="24"/>
          <w:szCs w:val="24"/>
        </w:rPr>
      </w:pPr>
    </w:p>
    <w:p w14:paraId="06FC5B75" w14:textId="77777777" w:rsidR="001D1838" w:rsidRDefault="00C37023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Adjournment</w:t>
      </w:r>
    </w:p>
    <w:p w14:paraId="1A4D3B66" w14:textId="77777777" w:rsidR="001D1838" w:rsidRDefault="001D1838">
      <w:pPr>
        <w:spacing w:line="240" w:lineRule="exact"/>
        <w:rPr>
          <w:sz w:val="24"/>
          <w:szCs w:val="24"/>
        </w:rPr>
      </w:pPr>
    </w:p>
    <w:p w14:paraId="1FEC6BC2" w14:textId="77777777" w:rsidR="001D1838" w:rsidRDefault="00C37023">
      <w:pPr>
        <w:numPr>
          <w:ilvl w:val="0"/>
          <w:numId w:val="2"/>
        </w:numPr>
        <w:tabs>
          <w:tab w:val="left" w:pos="500"/>
        </w:tabs>
        <w:ind w:left="500" w:hanging="5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Work Session</w:t>
      </w:r>
    </w:p>
    <w:p w14:paraId="4BEEB1B1" w14:textId="77777777" w:rsidR="001D1838" w:rsidRDefault="001D1838">
      <w:pPr>
        <w:spacing w:line="35" w:lineRule="exact"/>
        <w:rPr>
          <w:rFonts w:ascii="Arial" w:eastAsia="Arial" w:hAnsi="Arial" w:cs="Arial"/>
          <w:sz w:val="24"/>
          <w:szCs w:val="24"/>
        </w:rPr>
      </w:pPr>
    </w:p>
    <w:p w14:paraId="1F23A054" w14:textId="77777777" w:rsidR="001D1838" w:rsidRDefault="00C37023">
      <w:pPr>
        <w:ind w:left="50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a.  Lisa Graphenteen - BSAG</w:t>
      </w:r>
    </w:p>
    <w:p w14:paraId="34CA85DE" w14:textId="77777777" w:rsidR="001D1838" w:rsidRDefault="001D1838">
      <w:pPr>
        <w:spacing w:line="200" w:lineRule="exact"/>
        <w:rPr>
          <w:sz w:val="24"/>
          <w:szCs w:val="24"/>
        </w:rPr>
      </w:pPr>
    </w:p>
    <w:p w14:paraId="587E56D6" w14:textId="77777777" w:rsidR="001D1838" w:rsidRDefault="001D1838">
      <w:pPr>
        <w:spacing w:line="200" w:lineRule="exact"/>
        <w:rPr>
          <w:sz w:val="24"/>
          <w:szCs w:val="24"/>
        </w:rPr>
      </w:pPr>
    </w:p>
    <w:p w14:paraId="01D62AA2" w14:textId="77777777" w:rsidR="001D1838" w:rsidRDefault="001D1838">
      <w:pPr>
        <w:spacing w:line="200" w:lineRule="exact"/>
        <w:rPr>
          <w:sz w:val="24"/>
          <w:szCs w:val="24"/>
        </w:rPr>
      </w:pPr>
    </w:p>
    <w:p w14:paraId="102E48FE" w14:textId="77777777" w:rsidR="001D1838" w:rsidRDefault="001D1838">
      <w:pPr>
        <w:spacing w:line="200" w:lineRule="exact"/>
        <w:rPr>
          <w:sz w:val="24"/>
          <w:szCs w:val="24"/>
        </w:rPr>
      </w:pPr>
    </w:p>
    <w:p w14:paraId="5AB2FE55" w14:textId="77777777" w:rsidR="001D1838" w:rsidRDefault="001D1838">
      <w:pPr>
        <w:spacing w:line="200" w:lineRule="exact"/>
        <w:rPr>
          <w:sz w:val="24"/>
          <w:szCs w:val="24"/>
        </w:rPr>
      </w:pPr>
    </w:p>
    <w:p w14:paraId="1FD3ED5B" w14:textId="77777777" w:rsidR="001D1838" w:rsidRDefault="001D1838">
      <w:pPr>
        <w:spacing w:line="200" w:lineRule="exact"/>
        <w:rPr>
          <w:sz w:val="24"/>
          <w:szCs w:val="24"/>
        </w:rPr>
      </w:pPr>
    </w:p>
    <w:p w14:paraId="204573CF" w14:textId="77777777" w:rsidR="001D1838" w:rsidRDefault="001D1838">
      <w:pPr>
        <w:spacing w:line="200" w:lineRule="exact"/>
        <w:rPr>
          <w:sz w:val="24"/>
          <w:szCs w:val="24"/>
        </w:rPr>
      </w:pPr>
    </w:p>
    <w:p w14:paraId="23788512" w14:textId="77777777" w:rsidR="001D1838" w:rsidRDefault="001D1838">
      <w:pPr>
        <w:spacing w:line="200" w:lineRule="exact"/>
        <w:rPr>
          <w:sz w:val="24"/>
          <w:szCs w:val="24"/>
        </w:rPr>
      </w:pPr>
    </w:p>
    <w:p w14:paraId="6195D835" w14:textId="77777777" w:rsidR="001D1838" w:rsidRDefault="001D1838">
      <w:pPr>
        <w:spacing w:line="200" w:lineRule="exact"/>
        <w:rPr>
          <w:sz w:val="24"/>
          <w:szCs w:val="24"/>
        </w:rPr>
      </w:pPr>
    </w:p>
    <w:p w14:paraId="4C944CD5" w14:textId="77777777" w:rsidR="001D1838" w:rsidRDefault="001D1838">
      <w:pPr>
        <w:spacing w:line="200" w:lineRule="exact"/>
        <w:rPr>
          <w:sz w:val="24"/>
          <w:szCs w:val="24"/>
        </w:rPr>
      </w:pPr>
    </w:p>
    <w:p w14:paraId="70547093" w14:textId="77777777" w:rsidR="001D1838" w:rsidRDefault="001D1838">
      <w:pPr>
        <w:spacing w:line="200" w:lineRule="exact"/>
        <w:rPr>
          <w:sz w:val="24"/>
          <w:szCs w:val="24"/>
        </w:rPr>
      </w:pPr>
    </w:p>
    <w:p w14:paraId="726FB880" w14:textId="77777777" w:rsidR="001D1838" w:rsidRDefault="001D1838">
      <w:pPr>
        <w:spacing w:line="200" w:lineRule="exact"/>
        <w:rPr>
          <w:sz w:val="24"/>
          <w:szCs w:val="24"/>
        </w:rPr>
      </w:pPr>
    </w:p>
    <w:p w14:paraId="43060581" w14:textId="77777777" w:rsidR="001D1838" w:rsidRDefault="001D1838">
      <w:pPr>
        <w:spacing w:line="200" w:lineRule="exact"/>
        <w:rPr>
          <w:sz w:val="24"/>
          <w:szCs w:val="24"/>
        </w:rPr>
      </w:pPr>
    </w:p>
    <w:p w14:paraId="590DFB35" w14:textId="77777777" w:rsidR="001D1838" w:rsidRDefault="001D1838">
      <w:pPr>
        <w:spacing w:line="200" w:lineRule="exact"/>
        <w:rPr>
          <w:sz w:val="24"/>
          <w:szCs w:val="24"/>
        </w:rPr>
      </w:pPr>
    </w:p>
    <w:p w14:paraId="086AF5D3" w14:textId="77777777" w:rsidR="001D1838" w:rsidRDefault="001D1838">
      <w:pPr>
        <w:spacing w:line="200" w:lineRule="exact"/>
        <w:rPr>
          <w:sz w:val="24"/>
          <w:szCs w:val="24"/>
        </w:rPr>
      </w:pPr>
    </w:p>
    <w:p w14:paraId="0A6563C4" w14:textId="77777777" w:rsidR="001D1838" w:rsidRDefault="001D1838">
      <w:pPr>
        <w:spacing w:line="200" w:lineRule="exact"/>
        <w:rPr>
          <w:sz w:val="24"/>
          <w:szCs w:val="24"/>
        </w:rPr>
      </w:pPr>
    </w:p>
    <w:p w14:paraId="6EB10DF2" w14:textId="77777777" w:rsidR="001D1838" w:rsidRDefault="001D1838">
      <w:pPr>
        <w:spacing w:line="200" w:lineRule="exact"/>
        <w:rPr>
          <w:sz w:val="24"/>
          <w:szCs w:val="24"/>
        </w:rPr>
      </w:pPr>
    </w:p>
    <w:p w14:paraId="19710284" w14:textId="77777777" w:rsidR="001D1838" w:rsidRDefault="001D1838">
      <w:pPr>
        <w:spacing w:line="200" w:lineRule="exact"/>
        <w:rPr>
          <w:sz w:val="24"/>
          <w:szCs w:val="24"/>
        </w:rPr>
      </w:pPr>
    </w:p>
    <w:p w14:paraId="1F7A3056" w14:textId="77777777" w:rsidR="001D1838" w:rsidRDefault="001D1838">
      <w:pPr>
        <w:spacing w:line="200" w:lineRule="exact"/>
        <w:rPr>
          <w:sz w:val="24"/>
          <w:szCs w:val="24"/>
        </w:rPr>
      </w:pPr>
    </w:p>
    <w:p w14:paraId="2D9D176E" w14:textId="77777777" w:rsidR="001D1838" w:rsidRDefault="001D1838">
      <w:pPr>
        <w:spacing w:line="378" w:lineRule="exact"/>
        <w:rPr>
          <w:sz w:val="24"/>
          <w:szCs w:val="24"/>
        </w:rPr>
      </w:pPr>
    </w:p>
    <w:p w14:paraId="7E9895AC" w14:textId="77777777" w:rsidR="001D1838" w:rsidRDefault="00C37023">
      <w:pPr>
        <w:ind w:right="-139"/>
        <w:jc w:val="center"/>
        <w:rPr>
          <w:sz w:val="20"/>
          <w:szCs w:val="20"/>
        </w:rPr>
      </w:pPr>
      <w:r>
        <w:rPr>
          <w:rFonts w:ascii="Arial" w:eastAsia="Arial" w:hAnsi="Arial" w:cs="Arial"/>
          <w:color w:val="112F65"/>
        </w:rPr>
        <w:t xml:space="preserve">Watch the meeting live at </w:t>
      </w:r>
      <w:r>
        <w:rPr>
          <w:rFonts w:ascii="Arial" w:eastAsia="Arial" w:hAnsi="Arial" w:cs="Arial"/>
          <w:b/>
          <w:bCs/>
          <w:color w:val="112F65"/>
          <w:u w:val="single"/>
        </w:rPr>
        <w:t>live.bigstonecounty.gov</w:t>
      </w:r>
    </w:p>
    <w:p w14:paraId="3EB2E8F6" w14:textId="77777777" w:rsidR="001D1838" w:rsidRDefault="00C37023">
      <w:pPr>
        <w:spacing w:line="20" w:lineRule="exac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0" allowOverlap="1" wp14:anchorId="2018F823" wp14:editId="78F40B76">
            <wp:simplePos x="0" y="0"/>
            <wp:positionH relativeFrom="column">
              <wp:posOffset>-75565</wp:posOffset>
            </wp:positionH>
            <wp:positionV relativeFrom="paragraph">
              <wp:posOffset>180975</wp:posOffset>
            </wp:positionV>
            <wp:extent cx="6515100" cy="2286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22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09FFA68" w14:textId="77777777" w:rsidR="001D1838" w:rsidRDefault="001D1838">
      <w:pPr>
        <w:spacing w:line="378" w:lineRule="exact"/>
        <w:rPr>
          <w:sz w:val="24"/>
          <w:szCs w:val="24"/>
        </w:rPr>
      </w:pPr>
    </w:p>
    <w:p w14:paraId="44566E34" w14:textId="77777777" w:rsidR="001D1838" w:rsidRDefault="00C37023">
      <w:pPr>
        <w:ind w:right="-139"/>
        <w:jc w:val="center"/>
        <w:rPr>
          <w:sz w:val="20"/>
          <w:szCs w:val="20"/>
        </w:rPr>
      </w:pPr>
      <w:r>
        <w:rPr>
          <w:rFonts w:ascii="Arial" w:eastAsia="Arial" w:hAnsi="Arial" w:cs="Arial"/>
          <w:color w:val="112F65"/>
        </w:rPr>
        <w:t>Big Stone County Courthouse 20 2nd St SE, Ortonville, MN 56278</w:t>
      </w:r>
    </w:p>
    <w:sectPr w:rsidR="001D1838">
      <w:pgSz w:w="12240" w:h="15840"/>
      <w:pgMar w:top="1440" w:right="1280" w:bottom="0" w:left="1080" w:header="0" w:footer="0" w:gutter="0"/>
      <w:cols w:space="720" w:equalWidth="0">
        <w:col w:w="988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5F90"/>
    <w:multiLevelType w:val="hybridMultilevel"/>
    <w:tmpl w:val="354295CC"/>
    <w:lvl w:ilvl="0" w:tplc="3C4EF874">
      <w:start w:val="2"/>
      <w:numFmt w:val="decimal"/>
      <w:lvlText w:val="%1."/>
      <w:lvlJc w:val="left"/>
    </w:lvl>
    <w:lvl w:ilvl="1" w:tplc="34B20150">
      <w:numFmt w:val="decimal"/>
      <w:lvlText w:val=""/>
      <w:lvlJc w:val="left"/>
    </w:lvl>
    <w:lvl w:ilvl="2" w:tplc="D4F43A7A">
      <w:numFmt w:val="decimal"/>
      <w:lvlText w:val=""/>
      <w:lvlJc w:val="left"/>
    </w:lvl>
    <w:lvl w:ilvl="3" w:tplc="AA2874BA">
      <w:numFmt w:val="decimal"/>
      <w:lvlText w:val=""/>
      <w:lvlJc w:val="left"/>
    </w:lvl>
    <w:lvl w:ilvl="4" w:tplc="6786FA34">
      <w:numFmt w:val="decimal"/>
      <w:lvlText w:val=""/>
      <w:lvlJc w:val="left"/>
    </w:lvl>
    <w:lvl w:ilvl="5" w:tplc="2F98546C">
      <w:numFmt w:val="decimal"/>
      <w:lvlText w:val=""/>
      <w:lvlJc w:val="left"/>
    </w:lvl>
    <w:lvl w:ilvl="6" w:tplc="180838E2">
      <w:numFmt w:val="decimal"/>
      <w:lvlText w:val=""/>
      <w:lvlJc w:val="left"/>
    </w:lvl>
    <w:lvl w:ilvl="7" w:tplc="A01E12A0">
      <w:numFmt w:val="decimal"/>
      <w:lvlText w:val=""/>
      <w:lvlJc w:val="left"/>
    </w:lvl>
    <w:lvl w:ilvl="8" w:tplc="E938BE60">
      <w:numFmt w:val="decimal"/>
      <w:lvlText w:val=""/>
      <w:lvlJc w:val="left"/>
    </w:lvl>
  </w:abstractNum>
  <w:abstractNum w:abstractNumId="1" w15:restartNumberingAfterBreak="0">
    <w:nsid w:val="00006952"/>
    <w:multiLevelType w:val="hybridMultilevel"/>
    <w:tmpl w:val="A9BAD4E8"/>
    <w:lvl w:ilvl="0" w:tplc="862A80DC">
      <w:start w:val="1"/>
      <w:numFmt w:val="decimal"/>
      <w:lvlText w:val="%1."/>
      <w:lvlJc w:val="left"/>
    </w:lvl>
    <w:lvl w:ilvl="1" w:tplc="160AC24A">
      <w:start w:val="1"/>
      <w:numFmt w:val="lowerLetter"/>
      <w:lvlText w:val="%2."/>
      <w:lvlJc w:val="left"/>
    </w:lvl>
    <w:lvl w:ilvl="2" w:tplc="3ABA5FAA">
      <w:numFmt w:val="decimal"/>
      <w:lvlText w:val=""/>
      <w:lvlJc w:val="left"/>
    </w:lvl>
    <w:lvl w:ilvl="3" w:tplc="6178D6B4">
      <w:numFmt w:val="decimal"/>
      <w:lvlText w:val=""/>
      <w:lvlJc w:val="left"/>
    </w:lvl>
    <w:lvl w:ilvl="4" w:tplc="6900C72C">
      <w:numFmt w:val="decimal"/>
      <w:lvlText w:val=""/>
      <w:lvlJc w:val="left"/>
    </w:lvl>
    <w:lvl w:ilvl="5" w:tplc="7C903114">
      <w:numFmt w:val="decimal"/>
      <w:lvlText w:val=""/>
      <w:lvlJc w:val="left"/>
    </w:lvl>
    <w:lvl w:ilvl="6" w:tplc="3064D46E">
      <w:numFmt w:val="decimal"/>
      <w:lvlText w:val=""/>
      <w:lvlJc w:val="left"/>
    </w:lvl>
    <w:lvl w:ilvl="7" w:tplc="2B06EA34">
      <w:numFmt w:val="decimal"/>
      <w:lvlText w:val=""/>
      <w:lvlJc w:val="left"/>
    </w:lvl>
    <w:lvl w:ilvl="8" w:tplc="6736F496">
      <w:numFmt w:val="decimal"/>
      <w:lvlText w:val=""/>
      <w:lvlJc w:val="left"/>
    </w:lvl>
  </w:abstractNum>
  <w:num w:numId="1" w16cid:durableId="1681009466">
    <w:abstractNumId w:val="1"/>
  </w:num>
  <w:num w:numId="2" w16cid:durableId="880093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838"/>
    <w:rsid w:val="001D1838"/>
    <w:rsid w:val="007E22D4"/>
    <w:rsid w:val="00C3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F0EDD"/>
  <w15:docId w15:val="{2168DDB5-5AF8-40D8-9661-456295D1B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578</Characters>
  <Application>Microsoft Office Word</Application>
  <DocSecurity>0</DocSecurity>
  <Lines>72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Pam Rud</cp:lastModifiedBy>
  <cp:revision>2</cp:revision>
  <dcterms:created xsi:type="dcterms:W3CDTF">2026-04-03T14:36:00Z</dcterms:created>
  <dcterms:modified xsi:type="dcterms:W3CDTF">2026-04-03T14:36:00Z</dcterms:modified>
</cp:coreProperties>
</file>